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D" w:rsidRDefault="006200BD" w:rsidP="006200BD">
      <w:pPr>
        <w:tabs>
          <w:tab w:val="left" w:pos="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ВЕСТНИК</w:t>
      </w:r>
    </w:p>
    <w:p w:rsidR="006200BD" w:rsidRDefault="006200BD" w:rsidP="006200BD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«Капсальское»</w:t>
      </w:r>
    </w:p>
    <w:p w:rsidR="006200BD" w:rsidRDefault="006200BD" w:rsidP="006200B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«Капсальское»</w:t>
      </w:r>
    </w:p>
    <w:p w:rsidR="006200BD" w:rsidRDefault="006200BD" w:rsidP="006200BD">
      <w:pPr>
        <w:autoSpaceDE w:val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31 января 2018</w:t>
      </w:r>
      <w:r>
        <w:rPr>
          <w:b/>
        </w:rPr>
        <w:t xml:space="preserve"> г. № 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6200BD" w:rsidRDefault="006200BD" w:rsidP="006200BD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Газета для жителей с. Капсал, д. Зады, д. Батхай, д. Солянка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17.01.2018 г. № 1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200BD" w:rsidRDefault="006200BD" w:rsidP="006200BD">
      <w:pPr>
        <w:rPr>
          <w:rFonts w:ascii="Arial" w:hAnsi="Arial" w:cs="Arial"/>
        </w:rPr>
      </w:pPr>
      <w:r>
        <w:rPr>
          <w:rFonts w:ascii="Arial" w:hAnsi="Arial" w:cs="Arial"/>
        </w:rPr>
        <w:t>«О присвоении адреса»</w:t>
      </w:r>
    </w:p>
    <w:p w:rsidR="006200BD" w:rsidRDefault="006200BD" w:rsidP="006200BD">
      <w:pPr>
        <w:rPr>
          <w:rFonts w:ascii="Arial" w:hAnsi="Arial" w:cs="Arial"/>
        </w:rPr>
      </w:pP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«Капсальское», рассмотрев представленные документы от  гражданки Хармагировой Нэлли Михайловны,</w:t>
      </w:r>
    </w:p>
    <w:p w:rsidR="006200BD" w:rsidRDefault="006200BD" w:rsidP="006200BD">
      <w:pPr>
        <w:autoSpaceDE w:val="0"/>
        <w:spacing w:line="100" w:lineRule="atLeast"/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ПОСТАНОВЛЯЮ:</w:t>
      </w: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Объекту недвижимости - жилому  дому,  расположенному по адресу; с. Капсал, ул. Набережная, д.5  Эхирит-Булагатский район, Иркутская область присвоить адрес:</w:t>
      </w: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6200BD" w:rsidRDefault="006200BD" w:rsidP="006200BD">
      <w:pPr>
        <w:widowControl w:val="0"/>
        <w:numPr>
          <w:ilvl w:val="0"/>
          <w:numId w:val="1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Иркутская область, Эхирит-Булагатский район, с. Капсал, ул. Набережная, д.5</w:t>
      </w:r>
    </w:p>
    <w:p w:rsidR="006200BD" w:rsidRDefault="006200BD" w:rsidP="006200BD">
      <w:pPr>
        <w:widowControl w:val="0"/>
        <w:numPr>
          <w:ilvl w:val="0"/>
          <w:numId w:val="1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Постановление подлежит обнародованию в газете Вестник МО «Капсальское».</w:t>
      </w:r>
    </w:p>
    <w:p w:rsidR="006200BD" w:rsidRDefault="006200BD" w:rsidP="006200BD">
      <w:pPr>
        <w:widowControl w:val="0"/>
        <w:numPr>
          <w:ilvl w:val="0"/>
          <w:numId w:val="1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Контроль исполнения настоящего постановления оставляю за собой.</w:t>
      </w: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6200BD" w:rsidRDefault="006200BD" w:rsidP="006200B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6200BD" w:rsidRDefault="006200BD" w:rsidP="006200B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6200BD" w:rsidRDefault="006200BD" w:rsidP="006200B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Глава администрации                                                                          В.И. Шадрин</w:t>
      </w:r>
    </w:p>
    <w:p w:rsidR="006200BD" w:rsidRDefault="006200BD" w:rsidP="006200BD">
      <w:pPr>
        <w:autoSpaceDE w:val="0"/>
        <w:spacing w:line="100" w:lineRule="atLeast"/>
      </w:pP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19.01.2018 г. № 2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АДМИНИСТРАЦИЯ</w:t>
      </w:r>
    </w:p>
    <w:p w:rsidR="006200BD" w:rsidRDefault="006200BD" w:rsidP="006200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200BD" w:rsidRDefault="006200BD" w:rsidP="006200BD">
      <w:pPr>
        <w:rPr>
          <w:rFonts w:ascii="Arial" w:hAnsi="Arial" w:cs="Arial"/>
        </w:rPr>
      </w:pPr>
      <w:r>
        <w:rPr>
          <w:rFonts w:ascii="Arial" w:hAnsi="Arial" w:cs="Arial"/>
        </w:rPr>
        <w:t>«О присвоении адреса»</w:t>
      </w:r>
    </w:p>
    <w:p w:rsidR="006200BD" w:rsidRDefault="006200BD" w:rsidP="006200BD">
      <w:pPr>
        <w:rPr>
          <w:rFonts w:ascii="Arial" w:hAnsi="Arial" w:cs="Arial"/>
        </w:rPr>
      </w:pP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«Капсальское», рассмотрев представленные документы от  гражданина Бардаханова Алексея Владимировича,</w:t>
      </w:r>
    </w:p>
    <w:p w:rsidR="006200BD" w:rsidRDefault="006200BD" w:rsidP="006200BD">
      <w:pPr>
        <w:autoSpaceDE w:val="0"/>
        <w:spacing w:line="100" w:lineRule="atLeast"/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ПОСТАНОВЛЯЮ:</w:t>
      </w: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Объекту недвижимости - жилому  дому,  расположенному по адресу; д. Зады, ул. Депутатская, д.10  Эхирит-Булагатский район, Иркутская область присвоить адрес:</w:t>
      </w: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6200BD" w:rsidRDefault="006200BD" w:rsidP="006200BD">
      <w:pPr>
        <w:widowControl w:val="0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</w:rPr>
      </w:pPr>
      <w:r w:rsidRPr="00C14D1C">
        <w:rPr>
          <w:rFonts w:ascii="Arial" w:eastAsia="Times New Roman CYR" w:hAnsi="Arial" w:cs="Arial"/>
        </w:rPr>
        <w:t xml:space="preserve">Иркутская область, Эхирит-Булагатский район, </w:t>
      </w:r>
      <w:r>
        <w:rPr>
          <w:rFonts w:ascii="Arial" w:eastAsia="Times New Roman CYR" w:hAnsi="Arial" w:cs="Arial"/>
        </w:rPr>
        <w:t>д. Зады, ул. Депутатская, д.10</w:t>
      </w:r>
    </w:p>
    <w:p w:rsidR="006200BD" w:rsidRPr="00C14D1C" w:rsidRDefault="006200BD" w:rsidP="006200BD">
      <w:pPr>
        <w:widowControl w:val="0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</w:rPr>
      </w:pPr>
      <w:r w:rsidRPr="00C14D1C">
        <w:rPr>
          <w:rFonts w:ascii="Arial" w:eastAsia="Times New Roman CYR" w:hAnsi="Arial" w:cs="Arial"/>
        </w:rPr>
        <w:t xml:space="preserve"> Постановление подлежит обнародованию в газете Вестник МО «Капсальское».</w:t>
      </w:r>
    </w:p>
    <w:p w:rsidR="006200BD" w:rsidRDefault="006200BD" w:rsidP="006200BD">
      <w:pPr>
        <w:widowControl w:val="0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Контроль исполнения настоящего постановления оставляю за собой.</w:t>
      </w: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6200BD" w:rsidRDefault="006200BD" w:rsidP="006200B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6200BD" w:rsidRDefault="006200BD" w:rsidP="006200B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6200BD" w:rsidRDefault="006200BD" w:rsidP="006200BD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Глава администрации                                                                          В.И. Шадрин</w:t>
      </w:r>
    </w:p>
    <w:p w:rsidR="006200BD" w:rsidRDefault="006200BD" w:rsidP="006200BD">
      <w:pPr>
        <w:autoSpaceDE w:val="0"/>
        <w:spacing w:line="100" w:lineRule="atLeast"/>
      </w:pPr>
    </w:p>
    <w:p w:rsidR="006200BD" w:rsidRDefault="006200BD" w:rsidP="006200BD"/>
    <w:p w:rsidR="006200BD" w:rsidRDefault="006200BD" w:rsidP="006200BD"/>
    <w:p w:rsidR="006200BD" w:rsidRDefault="006200BD" w:rsidP="006200BD"/>
    <w:p w:rsidR="006200BD" w:rsidRDefault="006200BD" w:rsidP="006200BD">
      <w:r>
        <w:t>_____________________________________________________________________________</w:t>
      </w:r>
    </w:p>
    <w:p w:rsidR="006200BD" w:rsidRPr="00F46C63" w:rsidRDefault="006200BD" w:rsidP="006200BD">
      <w:r w:rsidRPr="00F46C63">
        <w:rPr>
          <w:b/>
        </w:rPr>
        <w:t>Учредитель</w:t>
      </w:r>
      <w:r w:rsidRPr="00F46C63">
        <w:t xml:space="preserve"> – Дума МО «Капсальское»</w:t>
      </w:r>
    </w:p>
    <w:p w:rsidR="006200BD" w:rsidRPr="00F46C63" w:rsidRDefault="006200BD" w:rsidP="006200BD">
      <w:r w:rsidRPr="00F46C63">
        <w:rPr>
          <w:b/>
        </w:rPr>
        <w:t xml:space="preserve">Главный редактор </w:t>
      </w:r>
      <w:r w:rsidRPr="00F46C63">
        <w:t>– Шадрин В.И.</w:t>
      </w:r>
    </w:p>
    <w:p w:rsidR="006200BD" w:rsidRPr="00F46C63" w:rsidRDefault="006200BD" w:rsidP="006200BD">
      <w:r w:rsidRPr="00F46C63">
        <w:rPr>
          <w:b/>
        </w:rPr>
        <w:t>Адрес редакции</w:t>
      </w:r>
      <w:r w:rsidRPr="00F46C63">
        <w:t xml:space="preserve"> – с. Капсал, Эхирит-Булагатского района</w:t>
      </w:r>
    </w:p>
    <w:p w:rsidR="006200BD" w:rsidRPr="00F46C63" w:rsidRDefault="006200BD" w:rsidP="006200BD">
      <w:r w:rsidRPr="00F46C63">
        <w:rPr>
          <w:b/>
        </w:rPr>
        <w:t>Тираж</w:t>
      </w:r>
      <w:r w:rsidRPr="00F46C63">
        <w:t xml:space="preserve"> – 30 экз.</w:t>
      </w:r>
    </w:p>
    <w:p w:rsidR="006200BD" w:rsidRPr="00F46C63" w:rsidRDefault="006200BD" w:rsidP="006200BD">
      <w:r w:rsidRPr="00F46C63">
        <w:rPr>
          <w:b/>
        </w:rPr>
        <w:t xml:space="preserve">Подписано в печать </w:t>
      </w:r>
      <w:r>
        <w:t>– 31</w:t>
      </w:r>
      <w:r w:rsidRPr="00F46C63">
        <w:t>.0</w:t>
      </w:r>
      <w:r>
        <w:t>1</w:t>
      </w:r>
      <w:r w:rsidRPr="00F46C63">
        <w:t>.2</w:t>
      </w:r>
      <w:r>
        <w:t>018</w:t>
      </w:r>
      <w:bookmarkStart w:id="0" w:name="_GoBack"/>
      <w:bookmarkEnd w:id="0"/>
      <w:r w:rsidRPr="00F46C63">
        <w:t>г.</w:t>
      </w:r>
    </w:p>
    <w:p w:rsidR="006200BD" w:rsidRPr="00F46C63" w:rsidRDefault="006200BD" w:rsidP="006200BD">
      <w:r w:rsidRPr="00F46C63">
        <w:rPr>
          <w:b/>
        </w:rPr>
        <w:t>Цена</w:t>
      </w:r>
      <w:r w:rsidRPr="00F46C63">
        <w:t xml:space="preserve"> – Бесплатно.</w:t>
      </w:r>
    </w:p>
    <w:p w:rsidR="006200BD" w:rsidRPr="00F46C63" w:rsidRDefault="006200BD" w:rsidP="006200BD">
      <w:r w:rsidRPr="00F46C63">
        <w:rPr>
          <w:b/>
        </w:rPr>
        <w:t>Газета отпечатана в администрации муниципального образования «Капсальское»</w:t>
      </w:r>
    </w:p>
    <w:p w:rsidR="00A27936" w:rsidRDefault="00A27936"/>
    <w:sectPr w:rsidR="00A2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E3725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F7"/>
    <w:rsid w:val="006200BD"/>
    <w:rsid w:val="007E3FF7"/>
    <w:rsid w:val="00A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2018-04-05T07:05:00Z</dcterms:created>
  <dcterms:modified xsi:type="dcterms:W3CDTF">2018-04-05T07:08:00Z</dcterms:modified>
</cp:coreProperties>
</file>